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343A9B" w14:textId="186241BD" w:rsidR="0003729C" w:rsidRDefault="0003729C" w:rsidP="0003729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ĐỀ DÀNH CHO HỌC SINH KHÁ GIỎI TUẦN 1</w:t>
      </w:r>
      <w:r w:rsidR="006F4082">
        <w:rPr>
          <w:rFonts w:ascii="Times New Roman" w:hAnsi="Times New Roman" w:cs="Times New Roman"/>
          <w:b/>
          <w:bCs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, MÔN VĂN – KHỐI 6</w:t>
      </w:r>
    </w:p>
    <w:p w14:paraId="0DB9210E" w14:textId="77777777" w:rsidR="0003729C" w:rsidRDefault="0003729C" w:rsidP="0003729C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Câu 1: Hãy chỉ ra phép ẩn dụ trong những câu sau:</w:t>
      </w:r>
    </w:p>
    <w:p w14:paraId="6E18F45E" w14:textId="4E639FE7" w:rsidR="0003729C" w:rsidRDefault="0003729C" w:rsidP="000372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03729C">
        <w:rPr>
          <w:rFonts w:ascii="Times New Roman" w:hAnsi="Times New Roman" w:cs="Times New Roman"/>
          <w:sz w:val="28"/>
          <w:szCs w:val="28"/>
          <w:lang w:val="vi-VN"/>
        </w:rPr>
        <w:t>Ăn quả nhớ kẻ trồng cây</w:t>
      </w:r>
    </w:p>
    <w:p w14:paraId="5EFA2E2B" w14:textId="67F4FF16" w:rsidR="0003729C" w:rsidRDefault="0003729C" w:rsidP="000372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03729C">
        <w:rPr>
          <w:rFonts w:ascii="Times New Roman" w:hAnsi="Times New Roman" w:cs="Times New Roman"/>
          <w:sz w:val="28"/>
          <w:szCs w:val="28"/>
          <w:lang w:val="vi-VN"/>
        </w:rPr>
        <w:t>Người cha mái tóc bạc</w:t>
      </w:r>
      <w:r w:rsidRPr="0003729C">
        <w:rPr>
          <w:rFonts w:ascii="Times New Roman" w:hAnsi="Times New Roman" w:cs="Times New Roman"/>
          <w:sz w:val="28"/>
          <w:szCs w:val="28"/>
          <w:lang w:val="vi-VN"/>
        </w:rPr>
        <w:cr/>
        <w:t>Đốt lửa cho anh nằm</w:t>
      </w:r>
    </w:p>
    <w:p w14:paraId="3CEAEA53" w14:textId="39789A66" w:rsidR="0003729C" w:rsidRDefault="0003729C" w:rsidP="000372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03729C">
        <w:rPr>
          <w:rFonts w:ascii="Times New Roman" w:hAnsi="Times New Roman" w:cs="Times New Roman"/>
          <w:sz w:val="28"/>
          <w:szCs w:val="28"/>
          <w:lang w:val="vi-VN"/>
        </w:rPr>
        <w:t>Thuyền về có nhớ bên chăng</w:t>
      </w:r>
      <w:r w:rsidRPr="0003729C">
        <w:rPr>
          <w:rFonts w:ascii="Times New Roman" w:hAnsi="Times New Roman" w:cs="Times New Roman"/>
          <w:sz w:val="28"/>
          <w:szCs w:val="28"/>
          <w:lang w:val="vi-VN"/>
        </w:rPr>
        <w:cr/>
        <w:t>Bến thì một dạ khăng khăng đợi thuyền</w:t>
      </w:r>
    </w:p>
    <w:p w14:paraId="55C1D97E" w14:textId="2AFD5B76" w:rsidR="0003729C" w:rsidRDefault="0003729C" w:rsidP="0003729C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Câu 2: </w:t>
      </w:r>
      <w:r w:rsidRPr="0003729C">
        <w:rPr>
          <w:rFonts w:ascii="Times New Roman" w:hAnsi="Times New Roman" w:cs="Times New Roman"/>
          <w:sz w:val="28"/>
          <w:szCs w:val="28"/>
          <w:lang w:val="vi-VN"/>
        </w:rPr>
        <w:t xml:space="preserve">Hãy chỉ ra </w:t>
      </w:r>
      <w:r>
        <w:rPr>
          <w:rFonts w:ascii="Times New Roman" w:hAnsi="Times New Roman" w:cs="Times New Roman"/>
          <w:sz w:val="28"/>
          <w:szCs w:val="28"/>
          <w:lang w:val="vi-VN"/>
        </w:rPr>
        <w:t>phép hoán dụ trong những câu sau:</w:t>
      </w:r>
    </w:p>
    <w:p w14:paraId="30F80CBE" w14:textId="5DD23A16" w:rsidR="0003729C" w:rsidRDefault="0003729C" w:rsidP="000372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03729C">
        <w:rPr>
          <w:rFonts w:ascii="Times New Roman" w:hAnsi="Times New Roman" w:cs="Times New Roman"/>
          <w:sz w:val="28"/>
          <w:szCs w:val="28"/>
          <w:lang w:val="vi-VN"/>
        </w:rPr>
        <w:t>Vì sao? Trái đất nặng ân tình</w:t>
      </w:r>
      <w:r w:rsidRPr="0003729C">
        <w:rPr>
          <w:rFonts w:ascii="Times New Roman" w:hAnsi="Times New Roman" w:cs="Times New Roman"/>
          <w:sz w:val="28"/>
          <w:szCs w:val="28"/>
          <w:lang w:val="vi-VN"/>
        </w:rPr>
        <w:cr/>
        <w:t>Nhắc mãi tên người Hồ Chí Minh.</w:t>
      </w:r>
    </w:p>
    <w:p w14:paraId="23E8BB3A" w14:textId="54AA7A2F" w:rsidR="0003729C" w:rsidRDefault="0003729C" w:rsidP="000372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03729C">
        <w:rPr>
          <w:rFonts w:ascii="Times New Roman" w:hAnsi="Times New Roman" w:cs="Times New Roman"/>
          <w:sz w:val="28"/>
          <w:szCs w:val="28"/>
          <w:lang w:val="vi-VN"/>
        </w:rPr>
        <w:t>Áo chàm đưa buổi phân li</w:t>
      </w:r>
      <w:r w:rsidRPr="0003729C">
        <w:rPr>
          <w:rFonts w:ascii="Times New Roman" w:hAnsi="Times New Roman" w:cs="Times New Roman"/>
          <w:sz w:val="28"/>
          <w:szCs w:val="28"/>
          <w:lang w:val="vi-VN"/>
        </w:rPr>
        <w:cr/>
        <w:t>Cầm tay nhau biết nói gì hôm nay</w:t>
      </w:r>
      <w:r w:rsidRPr="0003729C">
        <w:rPr>
          <w:rFonts w:ascii="Times New Roman" w:hAnsi="Times New Roman" w:cs="Times New Roman"/>
          <w:sz w:val="28"/>
          <w:szCs w:val="28"/>
          <w:lang w:val="vi-VN"/>
        </w:rPr>
        <w:cr/>
      </w:r>
    </w:p>
    <w:p w14:paraId="32635652" w14:textId="77777777" w:rsidR="0003729C" w:rsidRDefault="0003729C" w:rsidP="0003729C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Câu 3: Hoàn thiện các câu sau:</w:t>
      </w:r>
    </w:p>
    <w:p w14:paraId="27F34EBF" w14:textId="77777777" w:rsidR="0003729C" w:rsidRDefault="0003729C" w:rsidP="0003729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Một năm ở Tiểu học kể lại chuỗi sự việc mà tác giả là người .........</w:t>
      </w:r>
    </w:p>
    <w:p w14:paraId="36A47583" w14:textId="730167C1" w:rsidR="0003729C" w:rsidRDefault="0003729C" w:rsidP="0003729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03729C">
        <w:rPr>
          <w:rFonts w:ascii="Times New Roman" w:hAnsi="Times New Roman" w:cs="Times New Roman"/>
          <w:sz w:val="28"/>
          <w:szCs w:val="28"/>
          <w:lang w:val="vi-VN"/>
        </w:rPr>
        <w:t>Nhân vật xưng “tôi”, người kể chuyện ngôi ……………   , là  ……………          trong tác phẩm và hình b</w:t>
      </w:r>
      <w:r>
        <w:rPr>
          <w:rFonts w:ascii="Times New Roman" w:hAnsi="Times New Roman" w:cs="Times New Roman"/>
          <w:sz w:val="28"/>
          <w:szCs w:val="28"/>
          <w:lang w:val="vi-VN"/>
        </w:rPr>
        <w:t>ó</w:t>
      </w:r>
      <w:r w:rsidRPr="0003729C">
        <w:rPr>
          <w:rFonts w:ascii="Times New Roman" w:hAnsi="Times New Roman" w:cs="Times New Roman"/>
          <w:sz w:val="28"/>
          <w:szCs w:val="28"/>
          <w:lang w:val="vi-VN"/>
        </w:rPr>
        <w:t>ng của tác giả Nguyễn Lê Hiến ngoài đời.</w:t>
      </w:r>
    </w:p>
    <w:p w14:paraId="51CED4D6" w14:textId="59FC7FC2" w:rsidR="0003729C" w:rsidRDefault="0003729C" w:rsidP="0003729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03729C">
        <w:rPr>
          <w:rFonts w:ascii="Times New Roman" w:hAnsi="Times New Roman" w:cs="Times New Roman"/>
          <w:sz w:val="28"/>
          <w:szCs w:val="28"/>
          <w:lang w:val="vi-VN"/>
        </w:rPr>
        <w:t xml:space="preserve">Văn bản có sự kết hợp giữa kể chuyện với  ……………  ,và ……………  </w:t>
      </w:r>
    </w:p>
    <w:p w14:paraId="06C7F8A7" w14:textId="06114B45" w:rsidR="0003729C" w:rsidRDefault="0003729C" w:rsidP="0003729C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Câu 4: Viết đoạn văn ngắn (từ 150- 200 chữ) nói về một loài vật mà em yêu thích, có sử dụng ít nhất 1 trong các biện pháp tu từ: nhân hóa, ẩn dụ, hoán dụ.      </w:t>
      </w:r>
    </w:p>
    <w:p w14:paraId="409AC927" w14:textId="77777777" w:rsidR="0003729C" w:rsidRDefault="0003729C" w:rsidP="0003729C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0D23B6A3" w14:textId="77777777" w:rsidR="0003729C" w:rsidRPr="0003729C" w:rsidRDefault="0003729C">
      <w:pPr>
        <w:rPr>
          <w:lang w:val="vi-VN"/>
        </w:rPr>
      </w:pPr>
    </w:p>
    <w:sectPr w:rsidR="0003729C" w:rsidRPr="000372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A3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09F5"/>
    <w:multiLevelType w:val="hybridMultilevel"/>
    <w:tmpl w:val="BA0282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93677"/>
    <w:multiLevelType w:val="hybridMultilevel"/>
    <w:tmpl w:val="D04C9E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F53A9"/>
    <w:multiLevelType w:val="hybridMultilevel"/>
    <w:tmpl w:val="0A0CD1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29C"/>
    <w:rsid w:val="0003729C"/>
    <w:rsid w:val="006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158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29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2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29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8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 nguyen quang</dc:creator>
  <cp:keywords/>
  <dc:description/>
  <cp:lastModifiedBy>UserCom</cp:lastModifiedBy>
  <cp:revision>2</cp:revision>
  <dcterms:created xsi:type="dcterms:W3CDTF">2021-12-14T02:18:00Z</dcterms:created>
  <dcterms:modified xsi:type="dcterms:W3CDTF">2021-12-17T08:13:00Z</dcterms:modified>
</cp:coreProperties>
</file>